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8ED" w:rsidRDefault="00E5661C" w:rsidP="003A58ED">
      <w:pPr>
        <w:pStyle w:val="ListParagraph"/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نحن شركة/........................................................</w:t>
      </w:r>
      <w:r w:rsidR="003A58ED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......</w:t>
      </w: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 xml:space="preserve">..... سجل تجاري رقم/............................................. ، </w:t>
      </w:r>
    </w:p>
    <w:p w:rsidR="00E5661C" w:rsidRPr="00E5661C" w:rsidRDefault="007D0932" w:rsidP="003A58ED">
      <w:pPr>
        <w:pStyle w:val="ListParagraph"/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نرغب بتسجيل شركتنا كمورد لدى شركة المياه الوطنية </w:t>
      </w:r>
      <w:r w:rsidR="007079CD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وبأننا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 نفوض</w:t>
      </w:r>
      <w:r w:rsidR="00E5661C"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 xml:space="preserve"> (....................................</w:t>
      </w:r>
      <w:r w:rsidR="00921A05" w:rsidRPr="00E5661C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) </w:t>
      </w:r>
      <w:r w:rsidR="00921A05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  <w:t>,</w:t>
      </w:r>
      <w:r w:rsidR="00921A05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  <w:lang w:bidi="ar-KW"/>
        </w:rPr>
        <w:t xml:space="preserve"> هوية</w:t>
      </w:r>
      <w:r w:rsidR="00B932A4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  <w:lang w:bidi="ar-KW"/>
        </w:rPr>
        <w:t xml:space="preserve"> / </w:t>
      </w:r>
      <w:r w:rsidR="00921A05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  <w:lang w:bidi="ar-KW"/>
        </w:rPr>
        <w:t>إقامة</w:t>
      </w:r>
      <w:r w:rsidR="00B932A4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  <w:lang w:bidi="ar-KW"/>
        </w:rPr>
        <w:t xml:space="preserve"> </w:t>
      </w:r>
      <w:r w:rsidR="00921A05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  <w:lang w:bidi="ar-KW"/>
        </w:rPr>
        <w:t>رقم:</w:t>
      </w:r>
      <w:r w:rsidR="00B932A4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  <w:lang w:bidi="ar-KW"/>
        </w:rPr>
        <w:t xml:space="preserve"> ..........................................</w:t>
      </w:r>
      <w:r w:rsidR="00E5661C"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والموضحة بياناته أدناه لتمثيلنا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 مع كامل الصلاحية ب</w:t>
      </w:r>
      <w:r w:rsidR="00E5661C"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 xml:space="preserve">تولي مهام الاتصال وإدارة 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ملف شركتنا و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 القيام بالمهام المتعلقة </w:t>
      </w:r>
      <w:r w:rsidR="007079CD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بذلك ومنها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 على سبيل المثال لا الحصر</w:t>
      </w:r>
      <w:r w:rsidR="00E5661C"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:</w:t>
      </w:r>
    </w:p>
    <w:p w:rsidR="00E5661C" w:rsidRPr="00E5661C" w:rsidRDefault="00E5661C" w:rsidP="00E5661C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التسجيل بشركة المياه الوطنية</w:t>
      </w:r>
    </w:p>
    <w:p w:rsidR="00E5661C" w:rsidRPr="00E5661C" w:rsidRDefault="00E5661C" w:rsidP="00E5661C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إدارة الحساب (</w:t>
      </w:r>
      <w:r w:rsidR="007079CD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طلب إضافة </w:t>
      </w:r>
      <w:r w:rsidR="00FE3DCA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او رفع</w:t>
      </w:r>
      <w:r w:rsidR="007079CD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 تصنيف</w:t>
      </w: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 xml:space="preserve"> - تحديث الحساب-الاستفسارات الأخرى)</w:t>
      </w:r>
    </w:p>
    <w:p w:rsidR="00E5661C" w:rsidRDefault="00E5661C" w:rsidP="00E5661C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التقديم على المنافسات.</w:t>
      </w:r>
    </w:p>
    <w:p w:rsidR="007079CD" w:rsidRPr="00E5661C" w:rsidRDefault="007079CD" w:rsidP="007079CD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طلب تعديل الحساب البنكي المعتمد بشركة المياه الوطنية</w:t>
      </w:r>
    </w:p>
    <w:p w:rsidR="00055133" w:rsidRPr="00E5661C" w:rsidRDefault="00E5661C" w:rsidP="00E5661C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رفع الفواتير.</w:t>
      </w:r>
    </w:p>
    <w:p w:rsidR="00055133" w:rsidRPr="00921A05" w:rsidRDefault="007F7885" w:rsidP="003A58ED">
      <w:pPr>
        <w:pStyle w:val="ListParagraph"/>
        <w:bidi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</w:rPr>
      </w:pPr>
      <w:r w:rsidRPr="00921A05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  <w:t>بيانات الشخص المفوض للتسجيل</w:t>
      </w:r>
      <w:r w:rsidRPr="00921A05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</w:rPr>
        <w:t xml:space="preserve"> Registration for contact </w:t>
      </w:r>
      <w:r w:rsidR="007079CD" w:rsidRPr="00921A05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</w:rPr>
        <w:t>Authorized -</w:t>
      </w:r>
    </w:p>
    <w:tbl>
      <w:tblPr>
        <w:tblStyle w:val="PlainTable1"/>
        <w:tblpPr w:leftFromText="180" w:rightFromText="180" w:vertAnchor="text" w:horzAnchor="margin" w:tblpXSpec="center" w:tblpY="-59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4759"/>
        <w:gridCol w:w="5321"/>
      </w:tblGrid>
      <w:tr w:rsidR="00055133" w:rsidRPr="00E5661C" w:rsidTr="00FE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 w:rsidR="00055133" w:rsidRPr="00E5661C" w:rsidRDefault="00055133" w:rsidP="00FE6AD2">
            <w:pPr>
              <w:bidi/>
              <w:spacing w:after="160" w:line="259" w:lineRule="auto"/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  <w:t>الاسم</w:t>
            </w:r>
          </w:p>
        </w:tc>
        <w:tc>
          <w:tcPr>
            <w:tcW w:w="5321" w:type="dxa"/>
          </w:tcPr>
          <w:p w:rsidR="00055133" w:rsidRPr="00E5661C" w:rsidRDefault="00055133" w:rsidP="00FE6AD2">
            <w:pPr>
              <w:bidi/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</w:rPr>
            </w:pPr>
            <w:r w:rsidRPr="00E5661C"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</w:rPr>
              <w:t xml:space="preserve">Name </w:t>
            </w:r>
          </w:p>
        </w:tc>
      </w:tr>
      <w:tr w:rsidR="00055133" w:rsidRPr="00E5661C" w:rsidTr="00FE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 w:rsidR="00055133" w:rsidRPr="00E5661C" w:rsidRDefault="00055133" w:rsidP="00FE6AD2">
            <w:pPr>
              <w:bidi/>
              <w:spacing w:after="160" w:line="259" w:lineRule="auto"/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5321" w:type="dxa"/>
          </w:tcPr>
          <w:p w:rsidR="00055133" w:rsidRPr="00E5661C" w:rsidRDefault="00055133" w:rsidP="00FE6AD2">
            <w:pPr>
              <w:bidi/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color w:val="2E74B5" w:themeColor="accent1" w:themeShade="BF"/>
                <w:sz w:val="28"/>
                <w:szCs w:val="28"/>
              </w:rPr>
              <w:t>Job title</w:t>
            </w:r>
          </w:p>
        </w:tc>
      </w:tr>
      <w:tr w:rsidR="00055133" w:rsidRPr="00E5661C" w:rsidTr="00FE6A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 w:rsidR="00055133" w:rsidRPr="00E5661C" w:rsidRDefault="00055133" w:rsidP="00FE6AD2">
            <w:pPr>
              <w:bidi/>
              <w:spacing w:after="160" w:line="259" w:lineRule="auto"/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  <w:t xml:space="preserve">البريد الالكتروني </w:t>
            </w:r>
          </w:p>
        </w:tc>
        <w:tc>
          <w:tcPr>
            <w:tcW w:w="5321" w:type="dxa"/>
          </w:tcPr>
          <w:p w:rsidR="00055133" w:rsidRPr="00E5661C" w:rsidRDefault="00055133" w:rsidP="00FE6AD2">
            <w:pPr>
              <w:bidi/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color w:val="2E74B5" w:themeColor="accent1" w:themeShade="BF"/>
                <w:sz w:val="28"/>
                <w:szCs w:val="28"/>
              </w:rPr>
              <w:t>E-mail</w:t>
            </w:r>
          </w:p>
        </w:tc>
      </w:tr>
      <w:tr w:rsidR="00055133" w:rsidRPr="00E5661C" w:rsidTr="00FE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9" w:type="dxa"/>
          </w:tcPr>
          <w:p w:rsidR="00055133" w:rsidRPr="00E5661C" w:rsidRDefault="00055133" w:rsidP="00FE6AD2">
            <w:pPr>
              <w:bidi/>
              <w:spacing w:after="160" w:line="259" w:lineRule="auto"/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b w:val="0"/>
                <w:bCs w:val="0"/>
                <w:color w:val="2E74B5" w:themeColor="accent1" w:themeShade="BF"/>
                <w:sz w:val="28"/>
                <w:szCs w:val="28"/>
                <w:rtl/>
              </w:rPr>
              <w:t>رقم الجوال</w:t>
            </w:r>
          </w:p>
        </w:tc>
        <w:tc>
          <w:tcPr>
            <w:tcW w:w="5321" w:type="dxa"/>
          </w:tcPr>
          <w:p w:rsidR="00055133" w:rsidRPr="00E5661C" w:rsidRDefault="00055133" w:rsidP="00FE6AD2">
            <w:pPr>
              <w:bidi/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E74B5" w:themeColor="accent1" w:themeShade="BF"/>
                <w:sz w:val="28"/>
                <w:szCs w:val="28"/>
                <w:rtl/>
              </w:rPr>
            </w:pPr>
            <w:r w:rsidRPr="00E5661C">
              <w:rPr>
                <w:rFonts w:ascii="Sakkal Majalla" w:hAnsi="Sakkal Majalla" w:cs="Sakkal Majalla"/>
                <w:color w:val="2E74B5" w:themeColor="accent1" w:themeShade="BF"/>
                <w:sz w:val="28"/>
                <w:szCs w:val="28"/>
              </w:rPr>
              <w:t>Phone Number</w:t>
            </w:r>
          </w:p>
        </w:tc>
      </w:tr>
    </w:tbl>
    <w:p w:rsidR="00B932A4" w:rsidRDefault="00B932A4" w:rsidP="00E5661C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</w:pPr>
    </w:p>
    <w:p w:rsidR="007079CD" w:rsidRDefault="007079CD" w:rsidP="007079CD">
      <w:pPr>
        <w:bidi/>
        <w:rPr>
          <w:rFonts w:ascii="Sakkal Majalla" w:hAnsi="Sakkal Majalla" w:cs="Sakkal Majalla"/>
          <w:color w:val="2E74B5" w:themeColor="accent1" w:themeShade="BF"/>
          <w:sz w:val="28"/>
          <w:szCs w:val="28"/>
          <w:rtl/>
        </w:rPr>
      </w:pP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  <w:rtl/>
        </w:rPr>
        <w:t>الاسم</w:t>
      </w: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</w:rPr>
        <w:t xml:space="preserve"> Name </w:t>
      </w:r>
      <w:r>
        <w:rPr>
          <w:rFonts w:ascii="Sakkal Majalla" w:hAnsi="Sakkal Majalla" w:cs="Sakkal Majalla" w:hint="cs"/>
          <w:color w:val="2E74B5" w:themeColor="accent1" w:themeShade="BF"/>
          <w:sz w:val="28"/>
          <w:szCs w:val="28"/>
          <w:rtl/>
        </w:rPr>
        <w:t>/</w:t>
      </w:r>
    </w:p>
    <w:p w:rsidR="007079CD" w:rsidRDefault="007079CD" w:rsidP="007079CD">
      <w:pPr>
        <w:bidi/>
        <w:rPr>
          <w:rFonts w:ascii="Sakkal Majalla" w:hAnsi="Sakkal Majalla" w:cs="Sakkal Majalla"/>
          <w:color w:val="2E74B5" w:themeColor="accent1" w:themeShade="BF"/>
          <w:sz w:val="28"/>
          <w:szCs w:val="28"/>
          <w:rtl/>
        </w:rPr>
      </w:pP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  <w:rtl/>
        </w:rPr>
        <w:t>المسمى الوظيفي</w:t>
      </w: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</w:rPr>
        <w:t xml:space="preserve"> Job title</w:t>
      </w:r>
      <w:r>
        <w:rPr>
          <w:rFonts w:ascii="Sakkal Majalla" w:hAnsi="Sakkal Majalla" w:cs="Sakkal Majalla"/>
          <w:color w:val="2E74B5" w:themeColor="accent1" w:themeShade="BF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color w:val="2E74B5" w:themeColor="accent1" w:themeShade="BF"/>
          <w:sz w:val="28"/>
          <w:szCs w:val="28"/>
          <w:rtl/>
        </w:rPr>
        <w:t>/</w:t>
      </w:r>
    </w:p>
    <w:p w:rsidR="007079CD" w:rsidRDefault="007079CD" w:rsidP="007079CD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</w:pP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  <w:rtl/>
        </w:rPr>
        <w:t xml:space="preserve">البريد الالكتروني </w:t>
      </w: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</w:rPr>
        <w:t>E-mail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/</w:t>
      </w:r>
    </w:p>
    <w:p w:rsidR="007079CD" w:rsidRDefault="007079CD" w:rsidP="007079CD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  <w:rtl/>
        </w:rPr>
        <w:t>رقم الجوال</w:t>
      </w:r>
      <w:r w:rsidRPr="00E5661C">
        <w:rPr>
          <w:rFonts w:ascii="Sakkal Majalla" w:hAnsi="Sakkal Majalla" w:cs="Sakkal Majalla"/>
          <w:color w:val="2E74B5" w:themeColor="accent1" w:themeShade="BF"/>
          <w:sz w:val="28"/>
          <w:szCs w:val="28"/>
        </w:rPr>
        <w:t xml:space="preserve"> Phone Number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>/</w:t>
      </w:r>
    </w:p>
    <w:p w:rsidR="003A58ED" w:rsidRPr="00E5661C" w:rsidRDefault="00E5661C" w:rsidP="003A58ED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التوقيع</w:t>
      </w: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  <w:t xml:space="preserve"> / Signature </w:t>
      </w:r>
    </w:p>
    <w:p w:rsidR="003A58ED" w:rsidRDefault="00E5661C" w:rsidP="00B932A4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</w:pP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  <w:t>ختم الشركة</w:t>
      </w:r>
      <w:r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  <w:t xml:space="preserve"> </w:t>
      </w:r>
      <w:r w:rsidR="003A58ED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rtl/>
        </w:rPr>
        <w:t xml:space="preserve"> </w:t>
      </w:r>
      <w:r w:rsidR="003A58ED" w:rsidRPr="00E5661C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  <w:t>/ Company Stamp</w:t>
      </w:r>
    </w:p>
    <w:p w:rsidR="003A58ED" w:rsidRDefault="003A58ED" w:rsidP="003A58ED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rtl/>
        </w:rPr>
      </w:pPr>
    </w:p>
    <w:p w:rsidR="00E5661C" w:rsidRPr="00B932A4" w:rsidRDefault="00E5661C" w:rsidP="003A58ED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</w:rPr>
      </w:pPr>
      <w:r w:rsidRPr="00E5661C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يجب ان يتم تصديق الخطاب من الغرفة التجارية، او يتم التوقيع عليها من قبل المدير العام </w:t>
      </w:r>
      <w:r w:rsidRPr="00E5661C">
        <w:rPr>
          <w:rFonts w:ascii="Sakkal Majalla" w:hAnsi="Sakkal Majalla" w:cs="Sakkal Majalla"/>
          <w:b/>
          <w:bCs/>
          <w:sz w:val="20"/>
          <w:szCs w:val="20"/>
        </w:rPr>
        <w:t xml:space="preserve">The registration letter must be attested by chamber of commerce, or signed from General Manager.  </w:t>
      </w:r>
    </w:p>
    <w:sectPr w:rsidR="00E5661C" w:rsidRPr="00B932A4" w:rsidSect="00B932A4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088" w:rsidRDefault="00C97088" w:rsidP="007E5678">
      <w:pPr>
        <w:spacing w:after="0" w:line="240" w:lineRule="auto"/>
      </w:pPr>
      <w:r>
        <w:separator/>
      </w:r>
    </w:p>
  </w:endnote>
  <w:endnote w:type="continuationSeparator" w:id="0">
    <w:p w:rsidR="00C97088" w:rsidRDefault="00C97088" w:rsidP="007E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088" w:rsidRDefault="00C97088" w:rsidP="007E5678">
      <w:pPr>
        <w:spacing w:after="0" w:line="240" w:lineRule="auto"/>
      </w:pPr>
      <w:r>
        <w:separator/>
      </w:r>
    </w:p>
  </w:footnote>
  <w:footnote w:type="continuationSeparator" w:id="0">
    <w:p w:rsidR="00C97088" w:rsidRDefault="00C97088" w:rsidP="007E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EF1" w:rsidRDefault="00C970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576485" o:spid="_x0000_s2054" type="#_x0000_t75" style="position:absolute;margin-left:0;margin-top:0;width:465.65pt;height:329.35pt;z-index:-251657216;mso-position-horizontal:center;mso-position-horizontal-relative:margin;mso-position-vertical:center;mso-position-vertical-relative:margin" o:allowincell="f">
          <v:imagedata r:id="rId1" o:title="MicrosoftTeams-imag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8ED" w:rsidRPr="00E5661C" w:rsidRDefault="003A58ED" w:rsidP="003A58ED">
    <w:pPr>
      <w:bidi/>
      <w:jc w:val="center"/>
      <w:rPr>
        <w:rFonts w:ascii="Sakkal Majalla" w:hAnsi="Sakkal Majalla" w:cs="Sakkal Majalla"/>
        <w:b/>
        <w:bCs/>
        <w:color w:val="2E74B5" w:themeColor="accent1" w:themeShade="BF"/>
        <w:sz w:val="40"/>
        <w:szCs w:val="40"/>
        <w:u w:val="single"/>
      </w:rPr>
    </w:pPr>
    <w:r w:rsidRPr="00E5661C">
      <w:rPr>
        <w:rFonts w:ascii="Sakkal Majalla" w:hAnsi="Sakkal Majalla" w:cs="Sakkal Majalla"/>
        <w:b/>
        <w:bCs/>
        <w:color w:val="2E74B5" w:themeColor="accent1" w:themeShade="BF"/>
        <w:sz w:val="40"/>
        <w:szCs w:val="40"/>
        <w:u w:val="single"/>
        <w:rtl/>
      </w:rPr>
      <w:t xml:space="preserve">خطاب التسجيل </w:t>
    </w:r>
    <w:r w:rsidRPr="00E5661C">
      <w:rPr>
        <w:rFonts w:ascii="Sakkal Majalla" w:hAnsi="Sakkal Majalla" w:cs="Sakkal Majalla"/>
        <w:b/>
        <w:bCs/>
        <w:color w:val="2E74B5" w:themeColor="accent1" w:themeShade="BF"/>
        <w:sz w:val="40"/>
        <w:szCs w:val="40"/>
        <w:u w:val="single"/>
      </w:rPr>
      <w:t>-</w:t>
    </w:r>
    <w:r w:rsidRPr="00E5661C">
      <w:rPr>
        <w:rFonts w:ascii="Sakkal Majalla" w:hAnsi="Sakkal Majalla" w:cs="Sakkal Majalla"/>
        <w:b/>
        <w:bCs/>
        <w:color w:val="2E74B5" w:themeColor="accent1" w:themeShade="BF"/>
        <w:sz w:val="40"/>
        <w:szCs w:val="40"/>
        <w:u w:val="single"/>
        <w:rtl/>
      </w:rPr>
      <w:t xml:space="preserve"> </w:t>
    </w:r>
    <w:r w:rsidRPr="00E5661C">
      <w:rPr>
        <w:rFonts w:ascii="Sakkal Majalla" w:hAnsi="Sakkal Majalla" w:cs="Sakkal Majalla"/>
        <w:b/>
        <w:bCs/>
        <w:color w:val="2E74B5" w:themeColor="accent1" w:themeShade="BF"/>
        <w:sz w:val="40"/>
        <w:szCs w:val="40"/>
        <w:u w:val="single"/>
      </w:rPr>
      <w:t>Registration letter</w:t>
    </w:r>
  </w:p>
  <w:p w:rsidR="00BD7EF1" w:rsidRPr="00BD7EF1" w:rsidRDefault="00C97088" w:rsidP="003A58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576486" o:spid="_x0000_s2055" type="#_x0000_t75" style="position:absolute;margin-left:0;margin-top:0;width:465.65pt;height:329.35pt;z-index:-251656192;mso-position-horizontal:center;mso-position-horizontal-relative:margin;mso-position-vertical:center;mso-position-vertical-relative:margin" o:allowincell="f">
          <v:imagedata r:id="rId1" o:title="MicrosoftTeams-imag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EF1" w:rsidRDefault="00C970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576484" o:spid="_x0000_s2053" type="#_x0000_t75" style="position:absolute;margin-left:0;margin-top:0;width:465.65pt;height:329.35pt;z-index:-251658240;mso-position-horizontal:center;mso-position-horizontal-relative:margin;mso-position-vertical:center;mso-position-vertical-relative:margin" o:allowincell="f">
          <v:imagedata r:id="rId1" o:title="MicrosoftTeams-imag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42A0"/>
    <w:multiLevelType w:val="hybridMultilevel"/>
    <w:tmpl w:val="0310DDA2"/>
    <w:lvl w:ilvl="0" w:tplc="3976C17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226A7"/>
    <w:multiLevelType w:val="hybridMultilevel"/>
    <w:tmpl w:val="4B5C7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D9081C"/>
    <w:multiLevelType w:val="hybridMultilevel"/>
    <w:tmpl w:val="711A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1B"/>
    <w:rsid w:val="00055133"/>
    <w:rsid w:val="0018302A"/>
    <w:rsid w:val="00190B4A"/>
    <w:rsid w:val="00217953"/>
    <w:rsid w:val="003052A6"/>
    <w:rsid w:val="003064DF"/>
    <w:rsid w:val="0031696D"/>
    <w:rsid w:val="003A13C2"/>
    <w:rsid w:val="003A58ED"/>
    <w:rsid w:val="005E151B"/>
    <w:rsid w:val="00662946"/>
    <w:rsid w:val="006A39D8"/>
    <w:rsid w:val="007079CD"/>
    <w:rsid w:val="007D0932"/>
    <w:rsid w:val="007E5678"/>
    <w:rsid w:val="007F7885"/>
    <w:rsid w:val="008B66A2"/>
    <w:rsid w:val="008F1AEF"/>
    <w:rsid w:val="0090761F"/>
    <w:rsid w:val="00921A05"/>
    <w:rsid w:val="00940E25"/>
    <w:rsid w:val="009B728C"/>
    <w:rsid w:val="00B26C2E"/>
    <w:rsid w:val="00B932A4"/>
    <w:rsid w:val="00BB23F3"/>
    <w:rsid w:val="00BC6A55"/>
    <w:rsid w:val="00BD7EF1"/>
    <w:rsid w:val="00C97088"/>
    <w:rsid w:val="00E36589"/>
    <w:rsid w:val="00E5661C"/>
    <w:rsid w:val="00EE2A21"/>
    <w:rsid w:val="00F82F46"/>
    <w:rsid w:val="00FE3DCA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731BA6F"/>
  <w15:chartTrackingRefBased/>
  <w15:docId w15:val="{8E0B9900-A582-4610-985C-361D4F3D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78"/>
  </w:style>
  <w:style w:type="paragraph" w:styleId="Footer">
    <w:name w:val="footer"/>
    <w:basedOn w:val="Normal"/>
    <w:link w:val="FooterChar"/>
    <w:uiPriority w:val="99"/>
    <w:unhideWhenUsed/>
    <w:rsid w:val="007E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78"/>
  </w:style>
  <w:style w:type="table" w:styleId="PlainTable1">
    <w:name w:val="Plain Table 1"/>
    <w:basedOn w:val="TableNormal"/>
    <w:uiPriority w:val="41"/>
    <w:rsid w:val="008B66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B728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566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05B2A3B0767E6458B3F0478E5CA1E20" ma:contentTypeVersion="2" ma:contentTypeDescription="إنشاء مستند جديد." ma:contentTypeScope="" ma:versionID="041093ea8367e97a94fa0679b925c412">
  <xsd:schema xmlns:xsd="http://www.w3.org/2001/XMLSchema" xmlns:xs="http://www.w3.org/2001/XMLSchema" xmlns:p="http://schemas.microsoft.com/office/2006/metadata/properties" xmlns:ns2="258ee75c-1cff-407e-9eca-5b75a75c9fda" xmlns:ns3="fb2565bb-e358-4998-a9b1-13d5fb87b479" targetNamespace="http://schemas.microsoft.com/office/2006/metadata/properties" ma:root="true" ma:fieldsID="95fcdb3eb64c067a02ba4abaa2903735" ns2:_="" ns3:_="">
    <xsd:import namespace="258ee75c-1cff-407e-9eca-5b75a75c9fda"/>
    <xsd:import namespace="fb2565bb-e358-4998-a9b1-13d5fb87b479"/>
    <xsd:element name="properties">
      <xsd:complexType>
        <xsd:sequence>
          <xsd:element name="documentManagement">
            <xsd:complexType>
              <xsd:all>
                <xsd:element ref="ns2:Category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ee75c-1cff-407e-9eca-5b75a75c9fda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النوع" ma:default="المراجع الكاملة" ma:format="Dropdown" ma:internalName="Category">
      <xsd:simpleType>
        <xsd:restriction base="dms:Choice">
          <xsd:enumeration value="المراجع الكاملة"/>
          <xsd:enumeration value="​المراجع السريع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565bb-e358-4998-a9b1-13d5fb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58ee75c-1cff-407e-9eca-5b75a75c9fda">​المراجع السريعة</Category>
  </documentManagement>
</p:properties>
</file>

<file path=customXml/itemProps1.xml><?xml version="1.0" encoding="utf-8"?>
<ds:datastoreItem xmlns:ds="http://schemas.openxmlformats.org/officeDocument/2006/customXml" ds:itemID="{25F22BC8-5B8B-4F92-9EDE-54F51CB75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03A57-5FBA-4B9A-BE4F-E32C4618AA4F}"/>
</file>

<file path=customXml/itemProps3.xml><?xml version="1.0" encoding="utf-8"?>
<ds:datastoreItem xmlns:ds="http://schemas.openxmlformats.org/officeDocument/2006/customXml" ds:itemID="{4B5D8A53-B79A-4849-93A2-153F2E3102AD}"/>
</file>

<file path=customXml/itemProps4.xml><?xml version="1.0" encoding="utf-8"?>
<ds:datastoreItem xmlns:ds="http://schemas.openxmlformats.org/officeDocument/2006/customXml" ds:itemID="{90A868E2-2193-46F0-8026-420F6AF06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M. Alzahrani</dc:creator>
  <cp:keywords/>
  <dc:description/>
  <cp:lastModifiedBy>Fatimah N. Alqarni</cp:lastModifiedBy>
  <cp:revision>2</cp:revision>
  <dcterms:created xsi:type="dcterms:W3CDTF">2024-04-23T04:55:00Z</dcterms:created>
  <dcterms:modified xsi:type="dcterms:W3CDTF">2024-04-23T04:55:00Z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0x010100305B2A3B0767E6458B3F0478E5CA1E20</vt:lpwstr>
  </property>
</Properties>
</file>